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665A7" w14:textId="30E5FA14" w:rsidR="001C3A76" w:rsidRDefault="001C3A76" w:rsidP="001C3A76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№9</w:t>
      </w:r>
    </w:p>
    <w:p w14:paraId="08869050" w14:textId="77777777" w:rsidR="001C3A76" w:rsidRDefault="001C3A76" w:rsidP="001C3A76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Дополнительному соглашению №1</w:t>
      </w:r>
    </w:p>
    <w:p w14:paraId="2D5AFBF8" w14:textId="77777777" w:rsidR="001C3A76" w:rsidRDefault="001C3A76" w:rsidP="001C3A76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8127B2" w14:textId="7844EF79" w:rsidR="001C3A76" w:rsidRDefault="001C3A76" w:rsidP="001C3A76">
      <w:pPr>
        <w:spacing w:after="0" w:line="240" w:lineRule="auto"/>
        <w:ind w:left="5387" w:firstLine="127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№10 </w:t>
      </w:r>
    </w:p>
    <w:p w14:paraId="73DC9FE4" w14:textId="77777777" w:rsidR="001C3A76" w:rsidRDefault="001C3A76" w:rsidP="001C3A76">
      <w:pPr>
        <w:spacing w:after="0" w:line="240" w:lineRule="auto"/>
        <w:ind w:left="5387" w:firstLine="127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2025 год</w:t>
      </w:r>
    </w:p>
    <w:p w14:paraId="3C9781CF" w14:textId="77777777" w:rsidR="00FE27DC" w:rsidRDefault="00FE27DC" w:rsidP="001C3A76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E3E22B7" w14:textId="77777777" w:rsidR="001C3A76" w:rsidRDefault="001C3A76" w:rsidP="00FE27D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7AE25FEB" w14:textId="61FC11A7" w:rsidR="000A3E28" w:rsidRPr="00FE27DC" w:rsidRDefault="000A3E28" w:rsidP="0071615F">
      <w:pPr>
        <w:autoSpaceDE w:val="0"/>
        <w:spacing w:after="0" w:line="240" w:lineRule="auto"/>
        <w:ind w:left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Перечень</w:t>
      </w:r>
    </w:p>
    <w:p w14:paraId="1EE47FD8" w14:textId="449115A2" w:rsidR="000A3E28" w:rsidRPr="00460C24" w:rsidRDefault="000A3E28" w:rsidP="0071615F">
      <w:pPr>
        <w:widowControl w:val="0"/>
        <w:tabs>
          <w:tab w:val="left" w:pos="1066"/>
        </w:tabs>
        <w:spacing w:after="0" w:line="322" w:lineRule="exact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медицинских организаций-исполнителей диагностических и лабораторных исследований, оплата медицинской помощи в которых ос</w:t>
      </w:r>
      <w:bookmarkStart w:id="0" w:name="_GoBack"/>
      <w:bookmarkEnd w:id="0"/>
      <w:r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уществляется за единицу объема медицинской помощи, на 202</w:t>
      </w:r>
      <w:r w:rsidR="00460C24"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5</w:t>
      </w:r>
      <w:r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год</w:t>
      </w:r>
    </w:p>
    <w:tbl>
      <w:tblPr>
        <w:tblW w:w="107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253"/>
        <w:gridCol w:w="850"/>
        <w:gridCol w:w="632"/>
        <w:gridCol w:w="687"/>
        <w:gridCol w:w="1060"/>
        <w:gridCol w:w="875"/>
        <w:gridCol w:w="947"/>
        <w:gridCol w:w="843"/>
      </w:tblGrid>
      <w:tr w:rsidR="00FE27DC" w14:paraId="19BBA970" w14:textId="2749170A" w:rsidTr="0071615F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A1381" w14:textId="77777777" w:rsidR="00FE27DC" w:rsidRDefault="00FE27DC" w:rsidP="00B2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9F1D089" w14:textId="77777777" w:rsidR="00FE27DC" w:rsidRDefault="00FE27DC" w:rsidP="00B2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BF4EEEF" w14:textId="77777777" w:rsidR="00FE27DC" w:rsidRDefault="00FE27DC" w:rsidP="00B2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F0942A8" w14:textId="1CD9D60A" w:rsidR="00760125" w:rsidRDefault="00760125" w:rsidP="00B2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F01EB" w14:textId="77777777" w:rsidR="00760125" w:rsidRDefault="00760125" w:rsidP="00B2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A1D0" w14:textId="7FFF6C6B" w:rsidR="00760125" w:rsidRPr="009D1840" w:rsidRDefault="00760125" w:rsidP="00B2194D">
            <w:pPr>
              <w:tabs>
                <w:tab w:val="left" w:pos="851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9D18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компьютерн</w:t>
            </w:r>
            <w:r w:rsidR="00FE27DC"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томографи</w:t>
            </w:r>
            <w:r w:rsidR="00FE27D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F1A3" w14:textId="17D9B7CF" w:rsidR="00760125" w:rsidRPr="009D1840" w:rsidRDefault="00760125" w:rsidP="00B2194D">
            <w:pPr>
              <w:tabs>
                <w:tab w:val="left" w:pos="851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магнитно-резонансн</w:t>
            </w:r>
            <w:r w:rsidR="00B05780"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томографи</w:t>
            </w:r>
            <w:r w:rsidR="00B0578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7AE0" w14:textId="40F53651" w:rsidR="00760125" w:rsidRPr="009D1840" w:rsidRDefault="00760125" w:rsidP="00FE27DC">
            <w:pPr>
              <w:tabs>
                <w:tab w:val="left" w:pos="0"/>
                <w:tab w:val="left" w:pos="9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ультразвуковым исследованиям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8CC1" w14:textId="65ACAFAA" w:rsidR="00760125" w:rsidRPr="009D1840" w:rsidRDefault="00760125" w:rsidP="00B2194D">
            <w:pPr>
              <w:tabs>
                <w:tab w:val="left" w:pos="851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  <w:t>по эндоскопическим диагностическим исследованиям</w:t>
            </w:r>
          </w:p>
        </w:tc>
        <w:tc>
          <w:tcPr>
            <w:tcW w:w="875" w:type="dxa"/>
          </w:tcPr>
          <w:p w14:paraId="19BD5718" w14:textId="05305B46" w:rsidR="00760125" w:rsidRPr="005619EE" w:rsidRDefault="00760125" w:rsidP="00B0578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5619EE">
              <w:rPr>
                <w:rFonts w:ascii="Times New Roman" w:hAnsi="Times New Roman" w:cs="Times New Roman"/>
                <w:sz w:val="18"/>
                <w:szCs w:val="18"/>
              </w:rPr>
              <w:t>о молекулярно-генетическим исс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5619EE">
              <w:rPr>
                <w:rFonts w:ascii="Times New Roman" w:hAnsi="Times New Roman" w:cs="Times New Roman"/>
                <w:sz w:val="18"/>
                <w:szCs w:val="18"/>
              </w:rPr>
              <w:t>едованиям</w:t>
            </w:r>
          </w:p>
        </w:tc>
        <w:tc>
          <w:tcPr>
            <w:tcW w:w="947" w:type="dxa"/>
          </w:tcPr>
          <w:p w14:paraId="10A35B40" w14:textId="53FB53BC" w:rsidR="00760125" w:rsidRPr="005619EE" w:rsidRDefault="00760125" w:rsidP="007601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19EE">
              <w:rPr>
                <w:rFonts w:ascii="Times New Roman" w:hAnsi="Times New Roman" w:cs="Times New Roman"/>
                <w:sz w:val="18"/>
                <w:szCs w:val="18"/>
              </w:rPr>
              <w:t>по патологоанатомическим исследованиям</w:t>
            </w:r>
          </w:p>
        </w:tc>
        <w:tc>
          <w:tcPr>
            <w:tcW w:w="843" w:type="dxa"/>
          </w:tcPr>
          <w:p w14:paraId="3A05A09E" w14:textId="66A4B329" w:rsidR="00760125" w:rsidRPr="005619EE" w:rsidRDefault="00760125" w:rsidP="007601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позитронно</w:t>
            </w:r>
            <w:r w:rsidR="007B6A73">
              <w:rPr>
                <w:rFonts w:ascii="Times New Roman" w:hAnsi="Times New Roman" w:cs="Times New Roman"/>
                <w:sz w:val="18"/>
                <w:szCs w:val="18"/>
              </w:rPr>
              <w:t>-эмиссионной томографии</w:t>
            </w:r>
          </w:p>
        </w:tc>
      </w:tr>
      <w:tr w:rsidR="00FE27DC" w14:paraId="403CD030" w14:textId="04EF99E7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DACB" w14:textId="23959D87" w:rsidR="00760125" w:rsidRDefault="00FE27DC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84ED" w14:textId="77777777" w:rsidR="00760125" w:rsidRDefault="00760125" w:rsidP="001C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7328E" w14:textId="0DAE81BF" w:rsidR="00760125" w:rsidRPr="001C3A76" w:rsidRDefault="00760125" w:rsidP="00B2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E3625" w14:textId="0AAA875A" w:rsidR="00760125" w:rsidRPr="001C3A76" w:rsidRDefault="00760125" w:rsidP="00B2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D3025" w14:textId="618BEADD" w:rsidR="00760125" w:rsidRPr="001C3A76" w:rsidRDefault="00760125" w:rsidP="00B2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65160" w14:textId="25D725D9" w:rsidR="00760125" w:rsidRPr="001C3A76" w:rsidRDefault="00760125" w:rsidP="00B2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3DAA7F64" w14:textId="77777777" w:rsidR="00760125" w:rsidRPr="001C3A76" w:rsidRDefault="00760125" w:rsidP="00B2194D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2D418ED" w14:textId="77777777" w:rsidR="00760125" w:rsidRPr="001C3A76" w:rsidRDefault="00760125" w:rsidP="00B2194D">
            <w:pPr>
              <w:spacing w:after="160" w:line="259" w:lineRule="auto"/>
            </w:pPr>
          </w:p>
        </w:tc>
        <w:tc>
          <w:tcPr>
            <w:tcW w:w="843" w:type="dxa"/>
          </w:tcPr>
          <w:p w14:paraId="76EFF7D9" w14:textId="77777777" w:rsidR="00760125" w:rsidRDefault="00760125" w:rsidP="00B2194D">
            <w:pPr>
              <w:spacing w:after="160" w:line="259" w:lineRule="auto"/>
            </w:pPr>
          </w:p>
        </w:tc>
      </w:tr>
      <w:tr w:rsidR="00B05780" w14:paraId="778F347F" w14:textId="77777777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5E43" w14:textId="2AF567A3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D13C" w14:textId="30D9087A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7BAAC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13B17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4BCB2" w14:textId="1126F33C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7BC3F" w14:textId="1E4E0024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346DB6F2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1037A1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393313E6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71390F93" w14:textId="77777777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4415" w14:textId="3DC8F832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9AFF2" w14:textId="7D40E18C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центральная </w:t>
            </w:r>
            <w:proofErr w:type="spellStart"/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кожуунная</w:t>
            </w:r>
            <w:proofErr w:type="spellEnd"/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FBA57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C9D3B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8C390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35125" w14:textId="66433E09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18CCA626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E0ED1FF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199B2DCF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035B021B" w14:textId="77777777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203D" w14:textId="61E659D3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7C63D" w14:textId="3134A8A6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центральная </w:t>
            </w:r>
            <w:proofErr w:type="spellStart"/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кожуунная</w:t>
            </w:r>
            <w:proofErr w:type="spellEnd"/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больница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CD239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9BA29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7A57C" w14:textId="111C5379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48A24" w14:textId="06BB078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75049045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1F9762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15FF6F3C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075A58C2" w14:textId="77777777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DA34" w14:textId="5D10CE50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5F84D" w14:textId="6BABD825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центральная </w:t>
            </w:r>
            <w:proofErr w:type="spellStart"/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кожуунная</w:t>
            </w:r>
            <w:proofErr w:type="spellEnd"/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больница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35BBE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36395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049FC" w14:textId="6FB9DF2D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30FF3" w14:textId="48B3AB72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0297E174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B0E281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77EE2DA7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28EA1F8F" w14:textId="77777777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5228" w14:textId="332D214B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E8A77" w14:textId="41086CC7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центральная </w:t>
            </w:r>
            <w:proofErr w:type="spellStart"/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кожуунная</w:t>
            </w:r>
            <w:proofErr w:type="spellEnd"/>
            <w:r w:rsidR="00A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больница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2F171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5396A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88EA6" w14:textId="1DE9590C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52296" w14:textId="1C09E758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166CBBBF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6B4D66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0385390B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32E54EE7" w14:textId="77777777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59A3" w14:textId="4D5FEC50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5B06F" w14:textId="3FADCED7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6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центральная </w:t>
            </w:r>
            <w:proofErr w:type="spellStart"/>
            <w:r w:rsidR="0086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кожуунная</w:t>
            </w:r>
            <w:proofErr w:type="spellEnd"/>
            <w:r w:rsidR="0086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больница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E73A9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7CC00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9D8EB" w14:textId="726BD649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37CB3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74F3A3E2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E31288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3F4AC7F1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00991802" w14:textId="77777777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DFF5" w14:textId="22DB9AA0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3A3E0" w14:textId="37B17275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6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центральная </w:t>
            </w:r>
            <w:proofErr w:type="spellStart"/>
            <w:r w:rsidR="0086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кожуунная</w:t>
            </w:r>
            <w:proofErr w:type="spellEnd"/>
            <w:r w:rsidR="0086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больница </w:t>
            </w:r>
            <w:r w:rsidR="00233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им. М.Т. </w:t>
            </w:r>
            <w:proofErr w:type="spellStart"/>
            <w:r w:rsidR="00233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Оюна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2BB77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E9E13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2EA36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FF302" w14:textId="35FDFCB4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151A61F4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2C9965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3A0583AB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54C4FC07" w14:textId="77777777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7536" w14:textId="5DC7BB3F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27D2B" w14:textId="2F384E5A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6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центральная </w:t>
            </w:r>
            <w:proofErr w:type="spellStart"/>
            <w:r w:rsidR="0086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кожуунная</w:t>
            </w:r>
            <w:proofErr w:type="spellEnd"/>
            <w:r w:rsidR="0086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больница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8D1AF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0F21B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4ACE1" w14:textId="75366C78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920FC" w14:textId="73129545" w:rsidR="00B05780" w:rsidRPr="001C3A76" w:rsidRDefault="0031445D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78E34553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E782EE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6996AF03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48FB754E" w14:textId="77777777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AAFC" w14:textId="61CA3071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A4A08" w14:textId="4EA1A7EA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6EF7F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EA5C4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A26BF" w14:textId="2AB38BE2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D3F5C" w14:textId="450A28B4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7FA47B51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1BDCE4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1BF60A72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56181155" w14:textId="6F04443A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859F" w14:textId="3F9B0096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09D6" w14:textId="38696EAF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3ECFE" w14:textId="3FC7F854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41FB1" w14:textId="136D72CF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0584B" w14:textId="5CF89CA9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3544B" w14:textId="62FDC62E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239D00E3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2348A3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11BA63C7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1422CB6F" w14:textId="369282C4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FF65" w14:textId="11E9B748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A7EC" w14:textId="758E96AA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4E798" w14:textId="7A36E40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58A69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BAFF7" w14:textId="489EE034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A7E0E" w14:textId="3CA8C31B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4CBA6624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82F991C" w14:textId="77777777" w:rsidR="00B05780" w:rsidRPr="001C3A76" w:rsidRDefault="00B05780" w:rsidP="00B05780">
            <w:pPr>
              <w:spacing w:after="160" w:line="259" w:lineRule="auto"/>
            </w:pPr>
          </w:p>
        </w:tc>
        <w:tc>
          <w:tcPr>
            <w:tcW w:w="843" w:type="dxa"/>
          </w:tcPr>
          <w:p w14:paraId="2DAF58E5" w14:textId="77777777" w:rsidR="00B05780" w:rsidRDefault="00B05780" w:rsidP="00B05780">
            <w:pPr>
              <w:spacing w:after="160" w:line="259" w:lineRule="auto"/>
            </w:pPr>
          </w:p>
        </w:tc>
      </w:tr>
      <w:tr w:rsidR="00B05780" w14:paraId="5CA69699" w14:textId="3AF20BCE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DCCC8" w14:textId="17B14FAD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0BDE" w14:textId="26D6CC84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9922F" w14:textId="1970B40E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3EA03" w14:textId="6456DABE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21D30" w14:textId="120BF872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1771F" w14:textId="5D256BF8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1BC683E2" w14:textId="01904D8E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A9BA5A" w14:textId="295A0BAA" w:rsidR="00B05780" w:rsidRPr="001C3A76" w:rsidRDefault="00B05780" w:rsidP="001C3A7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A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3" w:type="dxa"/>
          </w:tcPr>
          <w:p w14:paraId="72BBA3AB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6BD6022D" w14:textId="2382BC0D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5574" w14:textId="2A763A45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363A" w14:textId="13B8373C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53DC7" w14:textId="1D2BAA7A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68CE3" w14:textId="4F49FE7F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84F46" w14:textId="0AA19E28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E270C" w14:textId="77777777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7F472603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961DC3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69750BF9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3C066BF6" w14:textId="4A5933B6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58B5" w14:textId="45737D38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DE203" w14:textId="2F37CE35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«Противотуберкулезный диспансер»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4E059" w14:textId="0AEE9076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A0CF9" w14:textId="0F489C5E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440CA" w14:textId="4536263C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B4DAE" w14:textId="77777777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3CDB18B9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5531DF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5B21A84E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5C2B666A" w14:textId="35429459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0EE6" w14:textId="2494232A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436D" w14:textId="3E9EF6D0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09D70" w14:textId="736F6221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4C0A7" w14:textId="13E9D31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FC73F" w14:textId="181465A3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B8A09" w14:textId="030ABB86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6D3115FD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A09B53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5641F645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0BD0780D" w14:textId="3B918A09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175C" w14:textId="7A508C45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1543" w14:textId="751C13BA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B9A76" w14:textId="47F6A5DA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162A7" w14:textId="7C7C4F2F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28CF0" w14:textId="512DB876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5BF17" w14:textId="620A644D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2CBB9BB4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9299A3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5969545C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4C1FAE98" w14:textId="38D62623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3599" w14:textId="5D6377D4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3FBFB" w14:textId="722DE9FA" w:rsidR="00B05780" w:rsidRPr="00C23447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«Республиканский центр </w:t>
            </w:r>
            <w:r w:rsidRPr="005E6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общественного здоровья и медицинской профилактики»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6BE61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3BD2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DC40C" w14:textId="66760E29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6FB9F" w14:textId="5A0A1BED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23DDCE2C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AF1F3D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0A81E8F5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3BBB80CC" w14:textId="34D2A31F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5FFB" w14:textId="29930124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E904" w14:textId="6DA4101F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диагностический центр»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D0736" w14:textId="4A0B6C2C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A6467" w14:textId="3341B804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AAFB0" w14:textId="0673985C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2DED6" w14:textId="31683986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6EDDAB3B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E46869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0FC8A4DF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1CC3D97A" w14:textId="1F69B2DD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D42B" w14:textId="0CBB0B42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F1B62" w14:textId="488C4E89" w:rsidR="00B05780" w:rsidRPr="00C60C7A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«МЕДСТАР Т»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A6D6B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49496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51BDA" w14:textId="49ADC09A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A6079" w14:textId="577DBF7C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73B0F1EE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2D081E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34FF9670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530BF1D3" w14:textId="4C3B0B79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E61F" w14:textId="1ABFCEE6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F00CF" w14:textId="48AD55A5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F0554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C325E" w14:textId="77777777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52B98" w14:textId="3CBB7C93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65232" w14:textId="2FC5160C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77D115C8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586FD3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1033F10F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3696B11B" w14:textId="33B38698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DD95" w14:textId="492A629D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5421" w14:textId="0221DD32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Виталаб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г.Курск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635E8" w14:textId="77777777" w:rsidR="00B05780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EB66F" w14:textId="77777777" w:rsidR="00B05780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A029" w14:textId="43DB60AE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20495" w14:textId="77777777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vAlign w:val="center"/>
          </w:tcPr>
          <w:p w14:paraId="72BD9BD7" w14:textId="682F70BF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1C3A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47" w:type="dxa"/>
            <w:vAlign w:val="center"/>
          </w:tcPr>
          <w:p w14:paraId="77A159B0" w14:textId="7F054852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1C3A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3" w:type="dxa"/>
          </w:tcPr>
          <w:p w14:paraId="093F4D43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26AC2AC8" w14:textId="5C83C739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2DA0" w14:textId="3765FF23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1369" w14:textId="08B46914" w:rsidR="00B05780" w:rsidRDefault="00B05780" w:rsidP="001C3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-Сибирь»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г.Новосибирск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F9D80" w14:textId="77777777" w:rsidR="00B05780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A292B" w14:textId="77777777" w:rsidR="00B05780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1F26" w14:textId="7B48D1E3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EE6A" w14:textId="42FCE778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vAlign w:val="center"/>
          </w:tcPr>
          <w:p w14:paraId="65637334" w14:textId="0C2FDE5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1C3A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47" w:type="dxa"/>
            <w:vAlign w:val="center"/>
          </w:tcPr>
          <w:p w14:paraId="41663608" w14:textId="23715A51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1C3A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3" w:type="dxa"/>
          </w:tcPr>
          <w:p w14:paraId="467EC546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2480E5A3" w14:textId="0862FA08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7121" w14:textId="29F9B229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AFB2" w14:textId="4EA29D6E" w:rsidR="00B05780" w:rsidRDefault="00B05780" w:rsidP="00B0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«Научно-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 клинической лабораторной диагностики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6F5B0" w14:textId="77777777" w:rsidR="00B05780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C395A" w14:textId="77777777" w:rsidR="00B05780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1186D" w14:textId="180EFD96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2C232" w14:textId="72F765F3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vAlign w:val="center"/>
          </w:tcPr>
          <w:p w14:paraId="59D98A1E" w14:textId="4F7E742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1C3A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47" w:type="dxa"/>
            <w:vAlign w:val="center"/>
          </w:tcPr>
          <w:p w14:paraId="205AB9D8" w14:textId="413AEB49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1C3A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3" w:type="dxa"/>
          </w:tcPr>
          <w:p w14:paraId="581EB216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B05780" w14:paraId="040A4EAD" w14:textId="2CA2E423" w:rsidTr="0071615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256F" w14:textId="5D0953AD" w:rsidR="00B05780" w:rsidRDefault="0031445D" w:rsidP="001C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EF42" w14:textId="0C6137AC" w:rsidR="00B05780" w:rsidRDefault="00B05780" w:rsidP="00B0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«Сибирский центр ядерной медицины»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B24F" w14:textId="7B7FE820" w:rsidR="00B05780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459F0" w14:textId="748A5F88" w:rsidR="00B05780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B32D7" w14:textId="52EE7729" w:rsidR="00B05780" w:rsidRPr="001C3A76" w:rsidRDefault="00B05780" w:rsidP="00B0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A3619" w14:textId="77777777" w:rsidR="00B05780" w:rsidRPr="001C3A76" w:rsidRDefault="00B05780" w:rsidP="001C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vAlign w:val="center"/>
          </w:tcPr>
          <w:p w14:paraId="63F59F70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16C87084" w14:textId="77777777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0016ED02" w14:textId="08A18765" w:rsidR="00B05780" w:rsidRPr="001C3A76" w:rsidRDefault="00B05780" w:rsidP="001C3A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1C3A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14:paraId="4CCE845D" w14:textId="77777777" w:rsidR="002F7C68" w:rsidRDefault="002F7C68" w:rsidP="009D1840">
      <w:pPr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2F7C68" w:rsidSect="00FE27DC">
      <w:pgSz w:w="11906" w:h="16838"/>
      <w:pgMar w:top="709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418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3" w:hanging="360"/>
      </w:pPr>
    </w:lvl>
    <w:lvl w:ilvl="2" w:tplc="0419001B" w:tentative="1">
      <w:start w:val="1"/>
      <w:numFmt w:val="lowerRoman"/>
      <w:lvlText w:val="%3."/>
      <w:lvlJc w:val="right"/>
      <w:pPr>
        <w:ind w:left="4493" w:hanging="180"/>
      </w:pPr>
    </w:lvl>
    <w:lvl w:ilvl="3" w:tplc="0419000F" w:tentative="1">
      <w:start w:val="1"/>
      <w:numFmt w:val="decimal"/>
      <w:lvlText w:val="%4."/>
      <w:lvlJc w:val="left"/>
      <w:pPr>
        <w:ind w:left="5213" w:hanging="360"/>
      </w:pPr>
    </w:lvl>
    <w:lvl w:ilvl="4" w:tplc="04190019" w:tentative="1">
      <w:start w:val="1"/>
      <w:numFmt w:val="lowerLetter"/>
      <w:lvlText w:val="%5."/>
      <w:lvlJc w:val="left"/>
      <w:pPr>
        <w:ind w:left="5933" w:hanging="360"/>
      </w:pPr>
    </w:lvl>
    <w:lvl w:ilvl="5" w:tplc="0419001B" w:tentative="1">
      <w:start w:val="1"/>
      <w:numFmt w:val="lowerRoman"/>
      <w:lvlText w:val="%6."/>
      <w:lvlJc w:val="right"/>
      <w:pPr>
        <w:ind w:left="6653" w:hanging="180"/>
      </w:pPr>
    </w:lvl>
    <w:lvl w:ilvl="6" w:tplc="0419000F" w:tentative="1">
      <w:start w:val="1"/>
      <w:numFmt w:val="decimal"/>
      <w:lvlText w:val="%7."/>
      <w:lvlJc w:val="left"/>
      <w:pPr>
        <w:ind w:left="7373" w:hanging="360"/>
      </w:pPr>
    </w:lvl>
    <w:lvl w:ilvl="7" w:tplc="04190019" w:tentative="1">
      <w:start w:val="1"/>
      <w:numFmt w:val="lowerLetter"/>
      <w:lvlText w:val="%8."/>
      <w:lvlJc w:val="left"/>
      <w:pPr>
        <w:ind w:left="8093" w:hanging="360"/>
      </w:pPr>
    </w:lvl>
    <w:lvl w:ilvl="8" w:tplc="0419001B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BF6"/>
    <w:rsid w:val="000131B6"/>
    <w:rsid w:val="00035C53"/>
    <w:rsid w:val="000523D5"/>
    <w:rsid w:val="00065119"/>
    <w:rsid w:val="00065F4D"/>
    <w:rsid w:val="000A3E28"/>
    <w:rsid w:val="000B1E4B"/>
    <w:rsid w:val="000C052D"/>
    <w:rsid w:val="00187196"/>
    <w:rsid w:val="001A7585"/>
    <w:rsid w:val="001C3A76"/>
    <w:rsid w:val="00215992"/>
    <w:rsid w:val="00233CB4"/>
    <w:rsid w:val="00294407"/>
    <w:rsid w:val="002A5BF6"/>
    <w:rsid w:val="002B4A9C"/>
    <w:rsid w:val="002F7C68"/>
    <w:rsid w:val="003067E8"/>
    <w:rsid w:val="0031445D"/>
    <w:rsid w:val="003153A8"/>
    <w:rsid w:val="00317524"/>
    <w:rsid w:val="00430D5A"/>
    <w:rsid w:val="00460C24"/>
    <w:rsid w:val="00461316"/>
    <w:rsid w:val="004D6330"/>
    <w:rsid w:val="0053237C"/>
    <w:rsid w:val="005619EE"/>
    <w:rsid w:val="00614FAC"/>
    <w:rsid w:val="006C21CE"/>
    <w:rsid w:val="006D4B4A"/>
    <w:rsid w:val="006F0217"/>
    <w:rsid w:val="0071615F"/>
    <w:rsid w:val="00731B95"/>
    <w:rsid w:val="00753EFA"/>
    <w:rsid w:val="00760125"/>
    <w:rsid w:val="007A1DDF"/>
    <w:rsid w:val="007B6A73"/>
    <w:rsid w:val="007C636C"/>
    <w:rsid w:val="007E6949"/>
    <w:rsid w:val="008667EB"/>
    <w:rsid w:val="00874DB6"/>
    <w:rsid w:val="00887A76"/>
    <w:rsid w:val="0091312D"/>
    <w:rsid w:val="0091494A"/>
    <w:rsid w:val="00941785"/>
    <w:rsid w:val="00944BB9"/>
    <w:rsid w:val="009474F1"/>
    <w:rsid w:val="00993843"/>
    <w:rsid w:val="009941B4"/>
    <w:rsid w:val="009B7083"/>
    <w:rsid w:val="009D1840"/>
    <w:rsid w:val="009E0C7E"/>
    <w:rsid w:val="009F0C21"/>
    <w:rsid w:val="00A1392C"/>
    <w:rsid w:val="00AA4FE1"/>
    <w:rsid w:val="00AA61A6"/>
    <w:rsid w:val="00B016D8"/>
    <w:rsid w:val="00B05780"/>
    <w:rsid w:val="00B2194D"/>
    <w:rsid w:val="00B5183D"/>
    <w:rsid w:val="00B674EF"/>
    <w:rsid w:val="00C20F02"/>
    <w:rsid w:val="00C235A6"/>
    <w:rsid w:val="00CA615A"/>
    <w:rsid w:val="00CD2694"/>
    <w:rsid w:val="00D54DD9"/>
    <w:rsid w:val="00D648B4"/>
    <w:rsid w:val="00D67827"/>
    <w:rsid w:val="00D72672"/>
    <w:rsid w:val="00D94ABB"/>
    <w:rsid w:val="00DA2992"/>
    <w:rsid w:val="00DB2FE8"/>
    <w:rsid w:val="00DD2A45"/>
    <w:rsid w:val="00DE148C"/>
    <w:rsid w:val="00E05FED"/>
    <w:rsid w:val="00E15BF8"/>
    <w:rsid w:val="00E265DA"/>
    <w:rsid w:val="00ED4C43"/>
    <w:rsid w:val="00F82B7F"/>
    <w:rsid w:val="00FC6487"/>
    <w:rsid w:val="00FC7B7F"/>
    <w:rsid w:val="00FE27DC"/>
    <w:rsid w:val="00FE3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8D74"/>
  <w15:docId w15:val="{A08B9891-93DE-492F-9ADC-32B3ABC71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B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2A5BF6"/>
    <w:pPr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A5BF6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5BF6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63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7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196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10"/>
    <w:locked/>
    <w:rsid w:val="00CD2694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CD2694"/>
    <w:pPr>
      <w:shd w:val="clear" w:color="auto" w:fill="FFFFFF"/>
      <w:spacing w:after="0" w:line="240" w:lineRule="atLeast"/>
    </w:pPr>
    <w:rPr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65</cp:revision>
  <cp:lastPrinted>2020-01-09T07:32:00Z</cp:lastPrinted>
  <dcterms:created xsi:type="dcterms:W3CDTF">2015-12-13T04:43:00Z</dcterms:created>
  <dcterms:modified xsi:type="dcterms:W3CDTF">2025-02-05T09:11:00Z</dcterms:modified>
</cp:coreProperties>
</file>